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7A" w:rsidRPr="000E4612" w:rsidRDefault="0032518F" w:rsidP="0044658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E4612">
        <w:rPr>
          <w:rFonts w:ascii="Arial" w:hAnsi="Arial" w:cs="Arial"/>
          <w:b/>
          <w:sz w:val="28"/>
          <w:szCs w:val="28"/>
        </w:rPr>
        <w:t xml:space="preserve">Armacell </w:t>
      </w:r>
      <w:r w:rsidR="000E4612">
        <w:rPr>
          <w:rFonts w:ascii="Arial" w:hAnsi="Arial" w:cs="Arial"/>
          <w:b/>
          <w:sz w:val="28"/>
          <w:szCs w:val="28"/>
        </w:rPr>
        <w:t>Photo C</w:t>
      </w:r>
      <w:r w:rsidR="000E4612" w:rsidRPr="000E4612">
        <w:rPr>
          <w:rFonts w:ascii="Arial" w:hAnsi="Arial" w:cs="Arial"/>
          <w:b/>
          <w:sz w:val="28"/>
          <w:szCs w:val="28"/>
        </w:rPr>
        <w:t>redits</w:t>
      </w:r>
    </w:p>
    <w:p w:rsidR="0032518F" w:rsidRDefault="0032518F" w:rsidP="0044658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E4612" w:rsidRDefault="000E4612" w:rsidP="0044658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E4612" w:rsidRDefault="000E4612" w:rsidP="0044658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638425" cy="36385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612" w:rsidRDefault="000E4612" w:rsidP="0044658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2518F" w:rsidRPr="0032518F" w:rsidRDefault="0032518F" w:rsidP="0044658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2518F">
        <w:rPr>
          <w:rFonts w:ascii="Arial" w:hAnsi="Arial" w:cs="Arial"/>
          <w:b/>
          <w:sz w:val="20"/>
          <w:szCs w:val="20"/>
        </w:rPr>
        <w:t>Left to right:</w:t>
      </w:r>
    </w:p>
    <w:p w:rsidR="0032518F" w:rsidRDefault="0032518F" w:rsidP="0044658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2518F" w:rsidRDefault="0032518F" w:rsidP="0044658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Roslyn Smith, Armacell Business Director</w:t>
      </w:r>
      <w:r w:rsidR="000E4612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Insulation; Monica Loy Armacell </w:t>
      </w:r>
      <w:r w:rsidR="00525CD3">
        <w:rPr>
          <w:rFonts w:ascii="Arial" w:hAnsi="Arial" w:cs="Arial"/>
          <w:sz w:val="20"/>
          <w:szCs w:val="20"/>
        </w:rPr>
        <w:t>Training Coordinator</w:t>
      </w:r>
      <w:r>
        <w:rPr>
          <w:rFonts w:ascii="Arial" w:hAnsi="Arial" w:cs="Arial"/>
          <w:sz w:val="20"/>
          <w:szCs w:val="20"/>
        </w:rPr>
        <w:t xml:space="preserve"> – Mebane; David </w:t>
      </w:r>
      <w:proofErr w:type="spellStart"/>
      <w:r>
        <w:rPr>
          <w:rFonts w:ascii="Arial" w:hAnsi="Arial" w:cs="Arial"/>
          <w:sz w:val="20"/>
          <w:szCs w:val="20"/>
        </w:rPr>
        <w:t>Dzina</w:t>
      </w:r>
      <w:proofErr w:type="spellEnd"/>
      <w:r>
        <w:rPr>
          <w:rFonts w:ascii="Arial" w:hAnsi="Arial" w:cs="Arial"/>
          <w:sz w:val="20"/>
          <w:szCs w:val="20"/>
        </w:rPr>
        <w:t>, President of the National Insulation Association (NIA)</w:t>
      </w:r>
    </w:p>
    <w:p w:rsidR="0032518F" w:rsidRDefault="0032518F" w:rsidP="0044658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E4612" w:rsidRDefault="000E4612" w:rsidP="0044658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E4612" w:rsidRDefault="000E4612" w:rsidP="0044658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E4612" w:rsidRDefault="000E4612" w:rsidP="0044658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971800" cy="25146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18F" w:rsidRPr="0032518F" w:rsidRDefault="0032518F" w:rsidP="0044658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2518F">
        <w:rPr>
          <w:rFonts w:ascii="Arial" w:hAnsi="Arial" w:cs="Arial"/>
          <w:b/>
          <w:sz w:val="20"/>
          <w:szCs w:val="20"/>
        </w:rPr>
        <w:t>Award Photo:</w:t>
      </w:r>
    </w:p>
    <w:p w:rsidR="0032518F" w:rsidRPr="00446582" w:rsidRDefault="0032518F" w:rsidP="0044658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2013 Theodore H. </w:t>
      </w:r>
      <w:proofErr w:type="spellStart"/>
      <w:r>
        <w:rPr>
          <w:rFonts w:ascii="Arial" w:hAnsi="Arial" w:cs="Arial"/>
          <w:sz w:val="20"/>
          <w:szCs w:val="20"/>
        </w:rPr>
        <w:t>Brodie</w:t>
      </w:r>
      <w:proofErr w:type="spellEnd"/>
      <w:r>
        <w:rPr>
          <w:rFonts w:ascii="Arial" w:hAnsi="Arial" w:cs="Arial"/>
          <w:sz w:val="20"/>
          <w:szCs w:val="20"/>
        </w:rPr>
        <w:t xml:space="preserve"> Distinguished Safety Award – Armacell, Silver Associate Recipient</w:t>
      </w:r>
    </w:p>
    <w:sectPr w:rsidR="0032518F" w:rsidRPr="00446582" w:rsidSect="001D1F18">
      <w:pgSz w:w="12240" w:h="15840" w:code="1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518F"/>
    <w:rsid w:val="000E4612"/>
    <w:rsid w:val="001D1F18"/>
    <w:rsid w:val="0032518F"/>
    <w:rsid w:val="00446582"/>
    <w:rsid w:val="004A4171"/>
    <w:rsid w:val="00525CD3"/>
    <w:rsid w:val="009C3092"/>
    <w:rsid w:val="00A162F0"/>
    <w:rsid w:val="00BD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0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6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jbeckman</dc:creator>
  <cp:lastModifiedBy>jbeckman</cp:lastModifiedBy>
  <cp:revision>2</cp:revision>
  <dcterms:created xsi:type="dcterms:W3CDTF">2014-04-17T19:52:00Z</dcterms:created>
  <dcterms:modified xsi:type="dcterms:W3CDTF">2014-04-22T12:46:00Z</dcterms:modified>
</cp:coreProperties>
</file>